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80" w:rsidRDefault="00586480" w:rsidP="0058648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  <w:r w:rsidRPr="00036086">
        <w:rPr>
          <w:sz w:val="28"/>
          <w:szCs w:val="28"/>
          <w:lang w:val="uk-UA"/>
        </w:rPr>
        <w:t>Шановні батьки!</w:t>
      </w:r>
    </w:p>
    <w:p w:rsidR="00586480" w:rsidRDefault="00586480" w:rsidP="0058648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</w:p>
    <w:p w:rsidR="00586480" w:rsidRPr="00036086" w:rsidRDefault="00586480" w:rsidP="0058648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  <w:lang w:val="uk-UA"/>
        </w:rPr>
      </w:pPr>
    </w:p>
    <w:p w:rsidR="00586480" w:rsidRPr="00036086" w:rsidRDefault="00586480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36086">
        <w:rPr>
          <w:sz w:val="28"/>
          <w:szCs w:val="28"/>
          <w:lang w:val="uk-UA"/>
        </w:rPr>
        <w:t>Учні та вчителі Харківського педагогічного ліцею № 4 щиро вдячні вам за допомогу в створенні сприятливих умов для навчання дітей.</w:t>
      </w:r>
    </w:p>
    <w:p w:rsidR="00586480" w:rsidRPr="00036086" w:rsidRDefault="00586480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036086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травні </w:t>
      </w:r>
      <w:r w:rsidRPr="00036086">
        <w:rPr>
          <w:sz w:val="28"/>
          <w:szCs w:val="28"/>
          <w:lang w:val="uk-UA"/>
        </w:rPr>
        <w:t xml:space="preserve">2013/2014 навчального року </w:t>
      </w:r>
      <w:r>
        <w:rPr>
          <w:sz w:val="28"/>
          <w:szCs w:val="28"/>
          <w:lang w:val="uk-UA"/>
        </w:rPr>
        <w:t>батьками придбано:</w:t>
      </w:r>
    </w:p>
    <w:p w:rsidR="00586480" w:rsidRDefault="00586480" w:rsidP="00586480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господарські товари;</w:t>
      </w:r>
    </w:p>
    <w:p w:rsidR="00586480" w:rsidRDefault="00586480" w:rsidP="00586480">
      <w:pPr>
        <w:numPr>
          <w:ilvl w:val="0"/>
          <w:numId w:val="1"/>
        </w:numPr>
        <w:tabs>
          <w:tab w:val="left" w:pos="1276"/>
        </w:tabs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їдальню питну воду для дітей</w:t>
      </w:r>
      <w:r w:rsidRPr="003525B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86480" w:rsidRPr="007127DB" w:rsidRDefault="00586480" w:rsidP="007127D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капітальний ремонт цокол</w:t>
      </w:r>
      <w:r w:rsidR="007127DB">
        <w:rPr>
          <w:rFonts w:ascii="Times New Roman" w:eastAsia="Times New Roman" w:hAnsi="Times New Roman" w:cs="Times New Roman"/>
          <w:sz w:val="28"/>
          <w:szCs w:val="28"/>
          <w:lang w:val="uk-UA"/>
        </w:rPr>
        <w:t>ю будівлі площею 160 м</w:t>
      </w:r>
      <w:r w:rsidR="007127D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712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відновлено </w:t>
      </w:r>
      <w:proofErr w:type="spellStart"/>
      <w:r w:rsidR="007127DB">
        <w:rPr>
          <w:rFonts w:ascii="Times New Roman" w:eastAsia="Times New Roman" w:hAnsi="Times New Roman" w:cs="Times New Roman"/>
          <w:sz w:val="28"/>
          <w:szCs w:val="28"/>
          <w:lang w:val="uk-UA"/>
        </w:rPr>
        <w:t>відмосток</w:t>
      </w:r>
      <w:proofErr w:type="spellEnd"/>
      <w:r w:rsidR="00712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периметру будівлі, поштукатурено та обкладено плиткою 2 ґанки запасних виходів.</w:t>
      </w:r>
    </w:p>
    <w:p w:rsidR="00586480" w:rsidRPr="00286193" w:rsidRDefault="00586480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скошування трави, вивезення сміття та негабаритних відходів.</w:t>
      </w:r>
    </w:p>
    <w:p w:rsidR="00586480" w:rsidRDefault="00586480" w:rsidP="0058648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Придбано та виготовлено грамоти, подарунки для проведення загальношкільних заходів: лінійки з підведення підсумків змагання «Кращий клас ліцею», «Кращий учень ліцею», свята «Останній дзвоник».</w:t>
      </w:r>
    </w:p>
    <w:p w:rsidR="00586480" w:rsidRDefault="00586480" w:rsidP="00586480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Допомогу надано на загальну суму 2</w:t>
      </w:r>
      <w:r w:rsidR="007127D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3</w:t>
      </w:r>
      <w:r w:rsidR="007127DB">
        <w:rPr>
          <w:sz w:val="28"/>
          <w:szCs w:val="28"/>
          <w:lang w:val="uk-UA"/>
        </w:rPr>
        <w:t>50</w:t>
      </w:r>
      <w:r>
        <w:rPr>
          <w:sz w:val="28"/>
          <w:szCs w:val="28"/>
          <w:lang w:val="uk-UA"/>
        </w:rPr>
        <w:t>,80 грн.</w:t>
      </w:r>
    </w:p>
    <w:sectPr w:rsidR="0058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0E7"/>
    <w:multiLevelType w:val="multilevel"/>
    <w:tmpl w:val="899E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6480"/>
    <w:rsid w:val="00586480"/>
    <w:rsid w:val="0071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2014-05-28T21:41:00Z</dcterms:created>
  <dcterms:modified xsi:type="dcterms:W3CDTF">2014-05-28T21:59:00Z</dcterms:modified>
</cp:coreProperties>
</file>